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4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5062"/>
        <w:gridCol w:w="7478"/>
      </w:tblGrid>
      <w:tr w:rsidR="002D0ABC" w:rsidRPr="002D0ABC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3E1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Allied Powers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C3E1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Cost in Dollars in 1914-18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United States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22,625,253,000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Great Britain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35,334,012,000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France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24,265,583,000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Russia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22,293,950,000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Italy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12,413,998,000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Belgium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1,154,468,000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Romania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1,600,000,000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Japan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40,000,000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Serbia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399,400,000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Greece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270,000,000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Canada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1,665,576,000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Australia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1,423,208,000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New Zealand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378,750,000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India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601,279,000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South Africa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300,000,000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British Colonies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125,000,000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Others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500,000,000</w:t>
            </w:r>
          </w:p>
        </w:tc>
      </w:tr>
      <w:tr w:rsidR="002D0ABC" w:rsidRPr="002D0ABC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Total of all Costs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125,690,477,000</w:t>
            </w:r>
          </w:p>
        </w:tc>
      </w:tr>
    </w:tbl>
    <w:p w:rsidR="002D0ABC" w:rsidRPr="002D0ABC" w:rsidRDefault="002D0ABC" w:rsidP="002D0ABC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 w:rsidRPr="002D0ABC">
        <w:rPr>
          <w:rFonts w:ascii="Times" w:hAnsi="Times" w:cs="Times"/>
          <w:sz w:val="32"/>
          <w:szCs w:val="32"/>
        </w:rPr>
        <w:t> </w:t>
      </w:r>
    </w:p>
    <w:tbl>
      <w:tblPr>
        <w:tblW w:w="1254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5062"/>
        <w:gridCol w:w="7478"/>
      </w:tblGrid>
      <w:tr w:rsidR="002D0ABC" w:rsidRPr="002D0ABC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3E1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Central Powers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C3E1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Cost in Dollars in 1914-18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Germany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37,775,000,000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Austria-Hungary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20,622,960,000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Turkey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1,430,000,000</w:t>
            </w:r>
          </w:p>
        </w:tc>
      </w:tr>
      <w:tr w:rsidR="002D0ABC" w:rsidRPr="002D0AB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Bulgaria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sz w:val="26"/>
                <w:szCs w:val="26"/>
              </w:rPr>
              <w:t>815,200,000</w:t>
            </w:r>
          </w:p>
        </w:tc>
      </w:tr>
      <w:tr w:rsidR="002D0ABC" w:rsidRPr="002D0ABC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Total of all Costs</w:t>
            </w:r>
          </w:p>
        </w:tc>
        <w:tc>
          <w:tcPr>
            <w:tcW w:w="7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0ABC" w:rsidRPr="002D0ABC" w:rsidRDefault="002D0ABC" w:rsidP="002D0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2D0ABC">
              <w:rPr>
                <w:rFonts w:ascii="Arial" w:hAnsi="Arial" w:cs="Arial"/>
                <w:b/>
                <w:bCs/>
                <w:sz w:val="26"/>
                <w:szCs w:val="26"/>
              </w:rPr>
              <w:t>60,643,160,000</w:t>
            </w:r>
          </w:p>
        </w:tc>
      </w:tr>
    </w:tbl>
    <w:p w:rsidR="007A76F2" w:rsidRDefault="002D0ABC">
      <w:r w:rsidRPr="002D0ABC">
        <w:rPr>
          <w:rFonts w:ascii="Times" w:hAnsi="Times" w:cs="Times"/>
          <w:sz w:val="32"/>
          <w:szCs w:val="32"/>
        </w:rPr>
        <w:t> </w:t>
      </w:r>
    </w:p>
    <w:sectPr w:rsidR="007A76F2" w:rsidSect="007D02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0ABC"/>
    <w:rsid w:val="002D0AB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6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Leander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Leander ISD</cp:lastModifiedBy>
  <cp:revision>1</cp:revision>
  <dcterms:created xsi:type="dcterms:W3CDTF">2011-02-01T20:56:00Z</dcterms:created>
  <dcterms:modified xsi:type="dcterms:W3CDTF">2011-02-01T20:59:00Z</dcterms:modified>
</cp:coreProperties>
</file>